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1" w:type="dxa"/>
        <w:tblInd w:w="-147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4110"/>
        <w:gridCol w:w="1701"/>
        <w:gridCol w:w="2694"/>
      </w:tblGrid>
      <w:tr w:rsidR="005F765C" w:rsidTr="000E47FF">
        <w:trPr>
          <w:trHeight w:val="300"/>
        </w:trPr>
        <w:tc>
          <w:tcPr>
            <w:tcW w:w="11341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 xml:space="preserve"> 13 – ESCALA DE PLANTÃO REGIONAL CRIMINAL – POLO VIANA  2024</w:t>
            </w:r>
          </w:p>
        </w:tc>
      </w:tr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PROMOTORIA DE JUSTIÇA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PERMUTA</w:t>
            </w:r>
          </w:p>
        </w:tc>
      </w:tr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Vicente Férrer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Pr="00CC4E09" w:rsidRDefault="005F765C" w:rsidP="005F765C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RESP. Raimundo Nonato leite Filho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01/01 a 07/01/2024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Vitória do Mearim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Rogernilson  Ericeira  Chaves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08/01 a 14/01/2024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037B62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Viana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Isabelle de Carvalho Fernandes Saraiva</w:t>
            </w:r>
            <w:r w:rsidR="00037B62">
              <w:rPr>
                <w:color w:val="000000"/>
                <w:sz w:val="20"/>
                <w:szCs w:val="20"/>
                <w:lang w:eastAsia="pt-BR"/>
              </w:rPr>
              <w:t xml:space="preserve">(PERMUTA - </w:t>
            </w:r>
            <w:r w:rsidR="004152E5">
              <w:rPr>
                <w:sz w:val="20"/>
                <w:szCs w:val="20"/>
                <w:lang w:eastAsia="pt-BR"/>
              </w:rPr>
              <w:t xml:space="preserve">(RESPONDENDO Plantão Regional Criminal, PERMUTA </w:t>
            </w:r>
            <w:r w:rsidR="00037B62">
              <w:rPr>
                <w:color w:val="000000"/>
                <w:sz w:val="20"/>
                <w:szCs w:val="20"/>
                <w:lang w:eastAsia="pt-BR"/>
              </w:rPr>
              <w:t xml:space="preserve"> – Lays Gabriella Pedrosa Souza)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15/01 a 21/01/2024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572A" w:rsidRDefault="00FB572A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5F765C" w:rsidRDefault="00037B62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DESP – CGMP - 4242023</w:t>
            </w:r>
          </w:p>
        </w:tc>
      </w:tr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Viana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Lays Gabriella Pedrosa Souza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22/01 a 28/01/2024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Arari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Pr="00CC4E09" w:rsidRDefault="005F765C" w:rsidP="005F765C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AFASTADA – CHEFIA GABINETE /CGMP</w:t>
            </w:r>
          </w:p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RESP. Isabelle de Carvalho Fernandes saraiva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29/01 a 04/02/2024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Matinha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João Viana dos Passos Neto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05/02 a 11/02/2024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Olinda Nova do Maranhão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Pr="00CC4E09" w:rsidRDefault="005F765C" w:rsidP="005F765C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RESP: Rogernilson  Ericeira  Chaves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12/02 a 18/02/2024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Penalva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Pr="00CC4E09" w:rsidRDefault="005F765C" w:rsidP="005F765C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RESP: Lays Gabriella Pedrosa Souza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19/02 a 25/02/2024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João Batista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Pr="00CC4E09" w:rsidRDefault="005F765C" w:rsidP="005F765C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bookmarkStart w:id="0" w:name="__DdeLink__611_176513618"/>
            <w:r w:rsidRPr="00CC4E0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RESP: </w:t>
            </w:r>
            <w:bookmarkEnd w:id="0"/>
            <w:r>
              <w:rPr>
                <w:color w:val="000000"/>
                <w:sz w:val="20"/>
                <w:szCs w:val="20"/>
                <w:lang w:eastAsia="pt-BR"/>
              </w:rPr>
              <w:t>João Viana dos Passos Neto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26/02 a 03/03/2024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Vicente Férrer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Pr="00CC4E09" w:rsidRDefault="005F765C" w:rsidP="005F765C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E34753" w:rsidRDefault="00E34753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RESP: Marcio Antonio Alves de Coimbra</w:t>
            </w:r>
          </w:p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RESP. Raimundo Nonato leite Filho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04/03 a 10/03/2024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E34753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Dias 04 a 08 – Marcio Antônio</w:t>
            </w:r>
          </w:p>
          <w:p w:rsidR="00E34753" w:rsidRDefault="00E34753" w:rsidP="00E34753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Dias 09 e 10 – Raimundo Nonato</w:t>
            </w:r>
          </w:p>
          <w:p w:rsidR="00E34753" w:rsidRDefault="00E34753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Vitória do Mearim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Rogernilson  Ericeira  Chaves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11/03 a 17/03/2024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Viana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Isabelle de Carvalho Fernandes Saraiva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18/03 a 24/03/2024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Viana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Default="005F765C" w:rsidP="00037B6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Lays Gabriella Pedrosa Souza</w:t>
            </w:r>
            <w:r w:rsidR="00037B62">
              <w:rPr>
                <w:color w:val="000000"/>
                <w:sz w:val="20"/>
                <w:szCs w:val="20"/>
                <w:lang w:eastAsia="pt-BR"/>
              </w:rPr>
              <w:t>(</w:t>
            </w:r>
            <w:r w:rsidR="004152E5">
              <w:rPr>
                <w:sz w:val="20"/>
                <w:szCs w:val="20"/>
                <w:lang w:eastAsia="pt-BR"/>
              </w:rPr>
              <w:t xml:space="preserve">(RESPONDENDO Plantão Regional Criminal, PERMUTA </w:t>
            </w:r>
            <w:r w:rsidR="00037B62">
              <w:rPr>
                <w:color w:val="000000"/>
                <w:sz w:val="20"/>
                <w:szCs w:val="20"/>
                <w:lang w:eastAsia="pt-BR"/>
              </w:rPr>
              <w:t xml:space="preserve"> – Isabelle de Carvalho Fernandes Saraiva)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25/03 a 31/03/2024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572A" w:rsidRDefault="00FB572A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5F765C" w:rsidRDefault="00037B62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DESP – CGMP - 4242023</w:t>
            </w:r>
          </w:p>
        </w:tc>
      </w:tr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Arari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AFASTADA – CHEFIA GABINETE /CGMP</w:t>
            </w:r>
          </w:p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RESP. Isabelle de Carvalho Fernandes saraiva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01/04 a 07/04/2024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Matinha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João Viana dos Passos Neto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08/04 a 14/04/2024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Olinda Nova do Maranhão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Pr="00CC4E09" w:rsidRDefault="005F765C" w:rsidP="005F765C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F765C" w:rsidRPr="00CC4E09" w:rsidRDefault="005F765C" w:rsidP="005F765C">
            <w:pPr>
              <w:spacing w:before="0" w:line="240" w:lineRule="auto"/>
              <w:ind w:firstLine="0"/>
              <w:jc w:val="center"/>
              <w:rPr>
                <w:color w:val="auto"/>
              </w:rPr>
            </w:pPr>
            <w:r w:rsidRPr="00CC4E09">
              <w:rPr>
                <w:color w:val="auto"/>
                <w:sz w:val="20"/>
                <w:szCs w:val="20"/>
                <w:lang w:eastAsia="pt-BR"/>
              </w:rPr>
              <w:t>RESP: Rogernilson  Ericeira  Chaves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15/04 a 21/04/2024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Penalva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Pr="00CC4E09" w:rsidRDefault="005F765C" w:rsidP="005F765C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F765C" w:rsidRPr="00CC4E09" w:rsidRDefault="005F765C" w:rsidP="005F765C">
            <w:pPr>
              <w:spacing w:before="0" w:line="240" w:lineRule="auto"/>
              <w:ind w:firstLine="0"/>
              <w:jc w:val="center"/>
              <w:rPr>
                <w:color w:val="auto"/>
              </w:rPr>
            </w:pPr>
            <w:r w:rsidRPr="00CC4E09">
              <w:rPr>
                <w:color w:val="auto"/>
                <w:sz w:val="20"/>
                <w:szCs w:val="20"/>
                <w:lang w:eastAsia="pt-BR"/>
              </w:rPr>
              <w:t>RESP: Lays Gabriella Pedrosa Souza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22/04 a 28/04/2024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João Batista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Pr="00CC4E09" w:rsidRDefault="005F765C" w:rsidP="005F765C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F765C" w:rsidRPr="00CC4E09" w:rsidRDefault="005F765C" w:rsidP="005F765C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RESP: João Viana dos Passos Neto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29/04 a 05/05/2024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Vicente Férrer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Pr="00CC4E09" w:rsidRDefault="005F765C" w:rsidP="005F765C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F765C" w:rsidRPr="00CC4E09" w:rsidRDefault="005F765C" w:rsidP="005F765C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RESP. Raimundo Nonato leite Filho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06/05 a 12/05/2024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Vitória do Mearim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Rogernilson  Ericeira  Chaves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13/05 a 19/05/2024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Viana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Isabelle de Carvalho Fernandes Saraiva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20/05a 26/05/2024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Viana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Lays Gabriella Pedrosa Souza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27/05 a 02/06/2024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Arari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Pr="00CC4E09" w:rsidRDefault="005F765C" w:rsidP="005F765C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AFASTADA – CHEFIA GABINETE /CGMP</w:t>
            </w:r>
          </w:p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RESP. Isabelle de Carvalho Fernandes saraiva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03/06 a 09/06/2024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Matinha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João Viana dos Passos Neto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10/06 a 16/06/2024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Olinda Nova do Maranhão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Pr="00CC4E09" w:rsidRDefault="005F765C" w:rsidP="005F765C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RESP: Rogernilson  Ericeira  Chaves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17/06 a 23/06/2024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Penalva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Pr="00CC4E09" w:rsidRDefault="005F765C" w:rsidP="005F765C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RESP: Lays Gabriella Pedrosa Souza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24/06 a 30/06/2024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João Batista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Pr="00CC4E09" w:rsidRDefault="005F765C" w:rsidP="005F765C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RESP: João Viana dos Passos Neto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01/07 a 07/07/2024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Vicente Férrer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Pr="00CC4E09" w:rsidRDefault="005F765C" w:rsidP="005F765C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F765C" w:rsidRDefault="005F765C" w:rsidP="004C3D02">
            <w:pPr>
              <w:spacing w:before="0" w:line="240" w:lineRule="auto"/>
              <w:ind w:firstLine="0"/>
              <w:jc w:val="center"/>
            </w:pPr>
            <w:r w:rsidRPr="004C3D02">
              <w:rPr>
                <w:color w:val="FF0000"/>
                <w:sz w:val="20"/>
                <w:szCs w:val="20"/>
                <w:lang w:eastAsia="pt-BR"/>
              </w:rPr>
              <w:t xml:space="preserve">RESP. </w:t>
            </w:r>
            <w:r w:rsidR="004C3D02" w:rsidRPr="004C3D02"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08/07 a 14/07/2024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Vitória do Mearim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Rogernilson  Ericeira  Chaves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15/07 a 21/07/2024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Viana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Isabelle de Carvalho Fernandes Saraiva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22/07 a 28/07/2024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Viana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Lays Gabriella Pedrosa Souza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29/07 a 04/08/2024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Arari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Pr="00CC4E09" w:rsidRDefault="005F765C" w:rsidP="005F765C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AFASTADA – CHEFIA GABINETE /CGMP</w:t>
            </w:r>
          </w:p>
          <w:p w:rsidR="005F765C" w:rsidRDefault="000E47FF" w:rsidP="005F765C">
            <w:pPr>
              <w:spacing w:before="0" w:line="240" w:lineRule="auto"/>
              <w:ind w:firstLine="0"/>
              <w:jc w:val="center"/>
            </w:pPr>
            <w:r w:rsidRPr="004C3D02">
              <w:rPr>
                <w:color w:val="FF0000"/>
                <w:sz w:val="20"/>
                <w:szCs w:val="20"/>
                <w:lang w:eastAsia="pt-BR"/>
              </w:rPr>
              <w:t>RESP. INDICAR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05/08 a 11/08/2024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0E47FF">
        <w:trPr>
          <w:trHeight w:val="441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Matinha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João Viana dos Passos Neto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12/08 a 18/08/2024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Olinda Nova do Maranhão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Pr="00CC4E09" w:rsidRDefault="005F765C" w:rsidP="005F765C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F765C" w:rsidRPr="00CC4E09" w:rsidRDefault="007C7797" w:rsidP="004C3D02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RESP: Rogernilson  Ericeira  Chaves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19/08 a 25/08/2024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Penalva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Pr="00CC4E09" w:rsidRDefault="005F765C" w:rsidP="005F765C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F765C" w:rsidRPr="00CC4E09" w:rsidRDefault="005F765C" w:rsidP="004C3D02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 xml:space="preserve">RESP: </w:t>
            </w:r>
            <w:r w:rsidR="004C3D02" w:rsidRPr="00CC4E09"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26/08 a 01/09/2024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João Batista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Pr="00CC4E09" w:rsidRDefault="005F765C" w:rsidP="005F765C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F765C" w:rsidRPr="00CC4E09" w:rsidRDefault="005F765C" w:rsidP="004C3D02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 xml:space="preserve">RESP: </w:t>
            </w:r>
            <w:r w:rsidR="004C3D02" w:rsidRPr="00CC4E09"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02/09 a 08/09/2024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Vicente Férrer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3D02" w:rsidRPr="00CC4E09" w:rsidRDefault="004C3D02" w:rsidP="004C3D02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F765C" w:rsidRPr="00CC4E09" w:rsidRDefault="004C3D02" w:rsidP="004C3D02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RESP. INDICAR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09/09 a 15/09/2024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Vitória do Mearim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Rogernilson  Ericeira  Chaves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16/09 a 22/09/2024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Viana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Isabelle de Carvalho Fernandes Saraiva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23/09 a 29/09/2024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Viana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Lays Gabriella Pedrosa Souza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30/09 a 06/10/2024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Arari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Pr="00CC4E09" w:rsidRDefault="005F765C" w:rsidP="005F765C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AFASTADA – CHEFIA GABINETE /CGMP</w:t>
            </w:r>
          </w:p>
          <w:p w:rsidR="005F765C" w:rsidRDefault="005F765C" w:rsidP="004C3D02">
            <w:pPr>
              <w:spacing w:before="0" w:line="240" w:lineRule="auto"/>
              <w:ind w:firstLine="0"/>
              <w:jc w:val="center"/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 xml:space="preserve">RESP. </w:t>
            </w:r>
            <w:r w:rsidR="004C3D02" w:rsidRPr="00CC4E09"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07/10 a 13/10/2024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Matinha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João Viana dos Passos Neto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14/10 a 20/10/2024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bookmarkStart w:id="1" w:name="_GoBack" w:colFirst="0" w:colLast="1"/>
            <w:r>
              <w:rPr>
                <w:color w:val="000000"/>
                <w:sz w:val="20"/>
                <w:szCs w:val="20"/>
                <w:lang w:eastAsia="pt-BR"/>
              </w:rPr>
              <w:t>Olinda Nova do Maranhão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3D02" w:rsidRPr="00CC4E09" w:rsidRDefault="004C3D02" w:rsidP="004C3D02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F765C" w:rsidRPr="00CC4E09" w:rsidRDefault="004C3D02" w:rsidP="004C3D02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RESP: INDICAR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21/10 a 27/10/2024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bookmarkEnd w:id="1"/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Penalva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3D02" w:rsidRPr="00CC4E09" w:rsidRDefault="004C3D02" w:rsidP="004C3D02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F765C" w:rsidRPr="00CC4E09" w:rsidRDefault="004C3D02" w:rsidP="004C3D02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RESP: INDICAR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28/10 a 03/11/2024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João Batista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3D02" w:rsidRPr="00CC4E09" w:rsidRDefault="004C3D02" w:rsidP="004C3D02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F765C" w:rsidRPr="00CC4E09" w:rsidRDefault="004C3D02" w:rsidP="004C3D02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RESP: INDICAR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04/11 a 10/11/2024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Vicente Férrer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BF1" w:rsidRPr="00CC4E09" w:rsidRDefault="004A5BF1" w:rsidP="004A5BF1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F765C" w:rsidRPr="00CC4E09" w:rsidRDefault="004A5BF1" w:rsidP="004A5BF1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RESP: INDICAR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11/11 a 17/11/2024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Vitória do Mearim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Default="004A5BF1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Rogernilson  Ericeira  Chaves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18/11 a 24/11/2024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A5BF1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A5BF1" w:rsidRDefault="004A5BF1" w:rsidP="004A5BF1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Viana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BF1" w:rsidRDefault="004A5BF1" w:rsidP="004A5BF1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Isabelle de Carvalho Fernandes Saraiva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5BF1" w:rsidRDefault="004A5BF1" w:rsidP="004A5BF1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25/11 a 01/12/2024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5BF1" w:rsidRDefault="004A5BF1" w:rsidP="004A5BF1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A5BF1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A5BF1" w:rsidRDefault="004A5BF1" w:rsidP="004A5BF1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Viana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BF1" w:rsidRDefault="004A5BF1" w:rsidP="004A5BF1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Lays Gabriella Pedrosa Souza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5BF1" w:rsidRDefault="004A5BF1" w:rsidP="004A5BF1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02/12 a 08/12/2024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5BF1" w:rsidRDefault="004A5BF1" w:rsidP="004A5BF1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Arari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BF1" w:rsidRPr="00CC4E09" w:rsidRDefault="004A5BF1" w:rsidP="004A5BF1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AFASTADA – CHEFIA GABINETE /CGMP</w:t>
            </w:r>
          </w:p>
          <w:p w:rsidR="005F765C" w:rsidRDefault="004A5BF1" w:rsidP="004A5BF1">
            <w:pPr>
              <w:spacing w:before="0" w:line="240" w:lineRule="auto"/>
              <w:ind w:firstLine="0"/>
              <w:jc w:val="center"/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RESP. INDICAR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09/12 a 15/12/2024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Matinha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Default="004A5BF1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João Viana dos Passos Neto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16/12 a 22/12/2024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A5BF1" w:rsidTr="000E47FF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A5BF1" w:rsidRDefault="004A5BF1" w:rsidP="004A5BF1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Olinda Nova do Maranhão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BF1" w:rsidRPr="00CC4E09" w:rsidRDefault="004A5BF1" w:rsidP="004A5BF1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A5BF1" w:rsidRPr="00CC4E09" w:rsidRDefault="004A5BF1" w:rsidP="004A5BF1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RESP: INDICAR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5BF1" w:rsidRDefault="004A5BF1" w:rsidP="004A5BF1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23/12 a 29/12/2024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5BF1" w:rsidRDefault="004A5BF1" w:rsidP="004A5BF1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A5BF1" w:rsidTr="000E47FF">
        <w:trPr>
          <w:trHeight w:val="374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A5BF1" w:rsidRDefault="004A5BF1" w:rsidP="004A5BF1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Penalva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BF1" w:rsidRPr="00CC4E09" w:rsidRDefault="004A5BF1" w:rsidP="004A5BF1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A5BF1" w:rsidRPr="00CC4E09" w:rsidRDefault="004A5BF1" w:rsidP="004A5BF1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RESP: INDICAR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5BF1" w:rsidRDefault="004A5BF1" w:rsidP="004A5BF1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30/12 a 05/01/2025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5BF1" w:rsidRDefault="004A5BF1" w:rsidP="004A5BF1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0E47FF">
        <w:trPr>
          <w:trHeight w:val="300"/>
        </w:trPr>
        <w:tc>
          <w:tcPr>
            <w:tcW w:w="8647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</w:p>
        </w:tc>
      </w:tr>
    </w:tbl>
    <w:p w:rsidR="00E10282" w:rsidRDefault="00E10282">
      <w:pPr>
        <w:spacing w:before="0" w:after="160"/>
        <w:ind w:firstLine="0"/>
        <w:jc w:val="center"/>
      </w:pPr>
    </w:p>
    <w:p w:rsidR="00E10282" w:rsidRDefault="00E10282">
      <w:pPr>
        <w:pStyle w:val="Assinaturaalta"/>
      </w:pPr>
    </w:p>
    <w:sectPr w:rsidR="00E10282">
      <w:headerReference w:type="default" r:id="rId7"/>
      <w:footerReference w:type="default" r:id="rId8"/>
      <w:pgSz w:w="11906" w:h="16838"/>
      <w:pgMar w:top="3062" w:right="1134" w:bottom="2069" w:left="500" w:header="1134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216" w:rsidRDefault="005E55FA">
      <w:pPr>
        <w:spacing w:before="0" w:line="240" w:lineRule="auto"/>
      </w:pPr>
      <w:r>
        <w:separator/>
      </w:r>
    </w:p>
  </w:endnote>
  <w:endnote w:type="continuationSeparator" w:id="0">
    <w:p w:rsidR="00237216" w:rsidRDefault="005E55F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roman"/>
    <w:pitch w:val="variable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roman"/>
    <w:pitch w:val="variable"/>
  </w:font>
  <w:font w:name="Segoe UI">
    <w:panose1 w:val="020B0502040204020203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282" w:rsidRDefault="005E55FA">
    <w:pPr>
      <w:pStyle w:val="RodapInferior"/>
      <w:jc w:val="left"/>
    </w:pPr>
    <w:r>
      <w:fldChar w:fldCharType="begin"/>
    </w:r>
    <w:r>
      <w:instrText>PAGE</w:instrText>
    </w:r>
    <w:r>
      <w:fldChar w:fldCharType="separate"/>
    </w:r>
    <w:r w:rsidR="004A5BF1">
      <w:rPr>
        <w:noProof/>
      </w:rPr>
      <w:t>3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4A5BF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216" w:rsidRDefault="005E55FA">
      <w:pPr>
        <w:spacing w:before="0" w:line="240" w:lineRule="auto"/>
      </w:pPr>
      <w:r>
        <w:separator/>
      </w:r>
    </w:p>
  </w:footnote>
  <w:footnote w:type="continuationSeparator" w:id="0">
    <w:p w:rsidR="00237216" w:rsidRDefault="005E55F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282" w:rsidRDefault="00E10282">
    <w:pPr>
      <w:pStyle w:val="Cabealho"/>
      <w:rPr>
        <w:b/>
        <w:bCs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87339"/>
    <w:multiLevelType w:val="multilevel"/>
    <w:tmpl w:val="2D72C0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82"/>
    <w:rsid w:val="00037B62"/>
    <w:rsid w:val="000E47FF"/>
    <w:rsid w:val="000E6FBA"/>
    <w:rsid w:val="00237216"/>
    <w:rsid w:val="002717D7"/>
    <w:rsid w:val="003610A0"/>
    <w:rsid w:val="004152E5"/>
    <w:rsid w:val="004A5BF1"/>
    <w:rsid w:val="004C3D02"/>
    <w:rsid w:val="005E55FA"/>
    <w:rsid w:val="005F765C"/>
    <w:rsid w:val="007C7797"/>
    <w:rsid w:val="00CC4E09"/>
    <w:rsid w:val="00E10282"/>
    <w:rsid w:val="00E16171"/>
    <w:rsid w:val="00E34753"/>
    <w:rsid w:val="00EB0818"/>
    <w:rsid w:val="00FB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50E0D-160C-4ACB-AA2C-748AEE91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before="119" w:line="360" w:lineRule="auto"/>
      <w:ind w:firstLine="1134"/>
      <w:jc w:val="both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Arial Narrow" w:eastAsia="SimSun;宋体" w:hAnsi="Arial Narrow" w:cs="Tahoma"/>
      <w:kern w:val="2"/>
      <w:sz w:val="28"/>
      <w:szCs w:val="20"/>
      <w:lang w:bidi="hi-IN"/>
    </w:rPr>
  </w:style>
  <w:style w:type="paragraph" w:styleId="Ttulo2">
    <w:name w:val="heading 2"/>
    <w:basedOn w:val="Normal"/>
    <w:next w:val="Normal"/>
    <w:qFormat/>
    <w:pPr>
      <w:keepNext/>
      <w:widowControl w:val="0"/>
      <w:spacing w:before="240" w:after="60"/>
      <w:outlineLvl w:val="1"/>
    </w:pPr>
    <w:rPr>
      <w:rFonts w:ascii="Arial" w:eastAsia="SimSun;宋体" w:hAnsi="Arial" w:cs="Arial"/>
      <w:b/>
      <w:bCs/>
      <w:i/>
      <w:iCs/>
      <w:kern w:val="2"/>
      <w:sz w:val="28"/>
      <w:szCs w:val="28"/>
      <w:lang w:bidi="hi-IN"/>
    </w:rPr>
  </w:style>
  <w:style w:type="paragraph" w:styleId="Ttulo3">
    <w:name w:val="heading 3"/>
    <w:basedOn w:val="Normal"/>
    <w:next w:val="Normal"/>
    <w:qFormat/>
    <w:pPr>
      <w:keepNext/>
      <w:widowControl w:val="0"/>
      <w:spacing w:before="240" w:after="60"/>
      <w:outlineLvl w:val="2"/>
    </w:pPr>
    <w:rPr>
      <w:rFonts w:ascii="Arial" w:eastAsia="SimSun;宋体" w:hAnsi="Arial" w:cs="Arial"/>
      <w:b/>
      <w:bCs/>
      <w:kern w:val="2"/>
      <w:sz w:val="26"/>
      <w:szCs w:val="26"/>
      <w:lang w:bidi="hi-IN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jc w:val="center"/>
      <w:outlineLvl w:val="3"/>
    </w:pPr>
    <w:rPr>
      <w:rFonts w:eastAsia="SimSun;宋体" w:cs="Tahoma"/>
      <w:b/>
      <w:bCs/>
      <w:kern w:val="2"/>
      <w:lang w:bidi="hi-IN"/>
    </w:rPr>
  </w:style>
  <w:style w:type="paragraph" w:styleId="Ttulo5">
    <w:name w:val="heading 5"/>
    <w:basedOn w:val="Normal"/>
    <w:next w:val="Normal"/>
    <w:qFormat/>
    <w:pPr>
      <w:keepNext/>
      <w:widowControl w:val="0"/>
      <w:numPr>
        <w:ilvl w:val="4"/>
        <w:numId w:val="1"/>
      </w:numPr>
      <w:jc w:val="center"/>
      <w:outlineLvl w:val="4"/>
    </w:pPr>
    <w:rPr>
      <w:rFonts w:eastAsia="SimSun;宋体" w:cs="Tahoma"/>
      <w:b/>
      <w:bCs/>
      <w:kern w:val="2"/>
      <w:sz w:val="36"/>
      <w:lang w:bidi="hi-IN"/>
    </w:rPr>
  </w:style>
  <w:style w:type="paragraph" w:styleId="Ttulo7">
    <w:name w:val="heading 7"/>
    <w:basedOn w:val="Normal"/>
    <w:next w:val="Normal"/>
    <w:qFormat/>
    <w:pPr>
      <w:keepNext/>
      <w:widowControl w:val="0"/>
      <w:numPr>
        <w:ilvl w:val="6"/>
        <w:numId w:val="1"/>
      </w:numPr>
      <w:spacing w:before="0"/>
      <w:ind w:left="2160" w:firstLine="0"/>
      <w:outlineLvl w:val="6"/>
    </w:pPr>
    <w:rPr>
      <w:rFonts w:eastAsia="SimSun;宋体" w:cs="Tahoma"/>
      <w:kern w:val="2"/>
      <w:sz w:val="28"/>
      <w:lang w:bidi="hi-IN"/>
    </w:rPr>
  </w:style>
  <w:style w:type="paragraph" w:styleId="Ttulo8">
    <w:name w:val="heading 8"/>
    <w:basedOn w:val="Normal"/>
    <w:next w:val="Normal"/>
    <w:qFormat/>
    <w:pPr>
      <w:keepNext/>
      <w:widowControl w:val="0"/>
      <w:numPr>
        <w:ilvl w:val="7"/>
        <w:numId w:val="1"/>
      </w:numPr>
      <w:spacing w:before="0"/>
      <w:ind w:left="0" w:firstLine="3261"/>
      <w:outlineLvl w:val="7"/>
    </w:pPr>
    <w:rPr>
      <w:rFonts w:eastAsia="SimSun;宋体" w:cs="Tahoma"/>
      <w:kern w:val="2"/>
      <w:szCs w:val="20"/>
      <w:lang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/>
      <w:bCs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57E3E"/>
    <w:rPr>
      <w:rFonts w:ascii="Segoe UI" w:eastAsia="Times New Roman" w:hAnsi="Segoe UI" w:cs="Segoe UI"/>
      <w:color w:val="00000A"/>
      <w:sz w:val="18"/>
      <w:szCs w:val="18"/>
      <w:lang w:bidi="ar-SA"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rPr>
      <w:szCs w:val="20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uiPriority w:val="99"/>
    <w:unhideWhenUsed/>
    <w:rsid w:val="00D62C22"/>
    <w:pPr>
      <w:spacing w:before="0" w:line="240" w:lineRule="auto"/>
      <w:ind w:firstLine="0"/>
      <w:jc w:val="center"/>
    </w:pPr>
    <w:rPr>
      <w:caps/>
      <w:sz w:val="20"/>
    </w:rPr>
  </w:style>
  <w:style w:type="paragraph" w:styleId="Rodap">
    <w:name w:val="footer"/>
    <w:basedOn w:val="Normal"/>
    <w:uiPriority w:val="99"/>
    <w:unhideWhenUsed/>
    <w:rsid w:val="00D62C22"/>
    <w:pPr>
      <w:pBdr>
        <w:bottom w:val="single" w:sz="8" w:space="1" w:color="000080"/>
      </w:pBdr>
      <w:spacing w:before="0" w:line="240" w:lineRule="auto"/>
      <w:ind w:firstLine="0"/>
      <w:jc w:val="center"/>
    </w:pPr>
    <w:rPr>
      <w:b/>
      <w:sz w:val="16"/>
    </w:rPr>
  </w:style>
  <w:style w:type="paragraph" w:customStyle="1" w:styleId="Contedodatabela">
    <w:name w:val="Conteúdo da tabela"/>
    <w:basedOn w:val="Normal"/>
    <w:qFormat/>
    <w:pPr>
      <w:suppressLineNumbers/>
      <w:spacing w:before="0" w:line="240" w:lineRule="auto"/>
      <w:ind w:firstLine="0"/>
      <w:jc w:val="left"/>
    </w:pPr>
    <w:rPr>
      <w:sz w:val="20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RodapInferior">
    <w:name w:val="Rodapé Inferior"/>
    <w:basedOn w:val="Normal"/>
    <w:qFormat/>
    <w:pPr>
      <w:tabs>
        <w:tab w:val="center" w:pos="4535"/>
        <w:tab w:val="center" w:pos="8249"/>
      </w:tabs>
      <w:spacing w:before="0" w:line="240" w:lineRule="auto"/>
      <w:ind w:firstLine="0"/>
      <w:jc w:val="center"/>
    </w:pPr>
    <w:rPr>
      <w:b/>
      <w:sz w:val="16"/>
    </w:rPr>
  </w:style>
  <w:style w:type="paragraph" w:styleId="Assinatura">
    <w:name w:val="Signature"/>
    <w:basedOn w:val="Normal"/>
    <w:pPr>
      <w:suppressLineNumbers/>
      <w:spacing w:line="240" w:lineRule="auto"/>
      <w:ind w:firstLine="0"/>
      <w:jc w:val="center"/>
    </w:pPr>
    <w:rPr>
      <w:b/>
      <w:caps/>
    </w:rPr>
  </w:style>
  <w:style w:type="paragraph" w:styleId="Saudao">
    <w:name w:val="Salutation"/>
    <w:basedOn w:val="Normal"/>
    <w:qFormat/>
    <w:pPr>
      <w:spacing w:before="0" w:line="240" w:lineRule="auto"/>
    </w:pPr>
  </w:style>
  <w:style w:type="paragraph" w:styleId="Recuodecorpodetexto">
    <w:name w:val="Body Text Indent"/>
    <w:basedOn w:val="Corpodetexto"/>
    <w:pPr>
      <w:spacing w:before="0"/>
      <w:ind w:left="283" w:firstLine="0"/>
    </w:pPr>
  </w:style>
  <w:style w:type="paragraph" w:customStyle="1" w:styleId="Corpodetextobaixo">
    <w:name w:val="Corpo de texto baixo"/>
    <w:basedOn w:val="Normal"/>
    <w:next w:val="Normal"/>
    <w:qFormat/>
    <w:pPr>
      <w:spacing w:before="0" w:line="240" w:lineRule="auto"/>
    </w:pPr>
  </w:style>
  <w:style w:type="paragraph" w:customStyle="1" w:styleId="Assinaturabaixa">
    <w:name w:val="Assinatura baixa"/>
    <w:basedOn w:val="Assinaturaalta"/>
    <w:qFormat/>
    <w:rPr>
      <w:b w:val="0"/>
      <w:bCs w:val="0"/>
      <w:i/>
      <w:iCs/>
      <w:caps w:val="0"/>
      <w:sz w:val="22"/>
      <w:szCs w:val="22"/>
    </w:rPr>
  </w:style>
  <w:style w:type="paragraph" w:customStyle="1" w:styleId="Processo">
    <w:name w:val="Processo"/>
    <w:basedOn w:val="Normal"/>
    <w:qFormat/>
    <w:pPr>
      <w:tabs>
        <w:tab w:val="left" w:pos="1701"/>
      </w:tabs>
      <w:spacing w:before="0" w:line="240" w:lineRule="auto"/>
      <w:ind w:firstLine="0"/>
    </w:pPr>
  </w:style>
  <w:style w:type="paragraph" w:customStyle="1" w:styleId="Citaes">
    <w:name w:val="Citações"/>
    <w:basedOn w:val="Normal"/>
    <w:qFormat/>
    <w:pPr>
      <w:spacing w:before="0" w:line="240" w:lineRule="auto"/>
      <w:ind w:left="2268" w:firstLine="0"/>
    </w:pPr>
    <w:rPr>
      <w:sz w:val="20"/>
    </w:rPr>
  </w:style>
  <w:style w:type="paragraph" w:styleId="Textodenotaderodap">
    <w:name w:val="footnote text"/>
    <w:basedOn w:val="Normal"/>
    <w:qFormat/>
    <w:pPr>
      <w:suppressLineNumbers/>
      <w:spacing w:before="0" w:line="240" w:lineRule="auto"/>
      <w:ind w:firstLine="0"/>
    </w:pPr>
    <w:rPr>
      <w:sz w:val="20"/>
      <w:szCs w:val="20"/>
    </w:rPr>
  </w:style>
  <w:style w:type="paragraph" w:customStyle="1" w:styleId="Saudaoaojuzo">
    <w:name w:val="Saudação ao juízo"/>
    <w:basedOn w:val="Normal"/>
    <w:next w:val="Normal"/>
    <w:qFormat/>
    <w:pPr>
      <w:spacing w:before="0" w:line="240" w:lineRule="auto"/>
      <w:ind w:firstLine="0"/>
    </w:pPr>
    <w:rPr>
      <w:b/>
      <w:caps/>
    </w:rPr>
  </w:style>
  <w:style w:type="paragraph" w:customStyle="1" w:styleId="Ao">
    <w:name w:val="Ação"/>
    <w:basedOn w:val="Normal"/>
    <w:next w:val="Normal"/>
    <w:qFormat/>
    <w:pPr>
      <w:spacing w:before="0"/>
      <w:ind w:firstLine="0"/>
    </w:pPr>
    <w:rPr>
      <w:b/>
      <w:bCs/>
      <w:caps/>
    </w:rPr>
  </w:style>
  <w:style w:type="paragraph" w:customStyle="1" w:styleId="Procedimento">
    <w:name w:val="Procedimento"/>
    <w:basedOn w:val="Normal"/>
    <w:next w:val="Normal"/>
    <w:qFormat/>
    <w:pPr>
      <w:spacing w:before="0"/>
      <w:ind w:firstLine="0"/>
    </w:pPr>
    <w:rPr>
      <w:b/>
      <w:bCs/>
    </w:rPr>
  </w:style>
  <w:style w:type="paragraph" w:customStyle="1" w:styleId="Assinaturaalta">
    <w:name w:val="Assinatura alta"/>
    <w:basedOn w:val="Normal"/>
    <w:qFormat/>
    <w:pPr>
      <w:spacing w:before="0" w:line="240" w:lineRule="auto"/>
      <w:ind w:firstLine="0"/>
      <w:contextualSpacing/>
      <w:jc w:val="center"/>
    </w:pPr>
    <w:rPr>
      <w:b/>
      <w:bCs/>
      <w:caps/>
    </w:rPr>
  </w:style>
  <w:style w:type="paragraph" w:customStyle="1" w:styleId="Localedatafim">
    <w:name w:val="Local e data fim"/>
    <w:basedOn w:val="Normal"/>
    <w:qFormat/>
    <w:pPr>
      <w:spacing w:before="0" w:line="240" w:lineRule="auto"/>
    </w:pPr>
  </w:style>
  <w:style w:type="paragraph" w:customStyle="1" w:styleId="Localedataincio">
    <w:name w:val="Local e data início"/>
    <w:basedOn w:val="Normal"/>
    <w:next w:val="Normal"/>
    <w:qFormat/>
    <w:pPr>
      <w:jc w:val="right"/>
    </w:pPr>
  </w:style>
  <w:style w:type="paragraph" w:customStyle="1" w:styleId="Assunto">
    <w:name w:val="Assunto"/>
    <w:basedOn w:val="Normal"/>
    <w:qFormat/>
    <w:pPr>
      <w:tabs>
        <w:tab w:val="left" w:pos="1134"/>
      </w:tabs>
      <w:spacing w:before="0" w:line="240" w:lineRule="auto"/>
      <w:ind w:firstLine="0"/>
    </w:pPr>
    <w:rPr>
      <w:b/>
    </w:rPr>
  </w:style>
  <w:style w:type="paragraph" w:customStyle="1" w:styleId="Tpico1">
    <w:name w:val="Tópico 1"/>
    <w:basedOn w:val="Normal"/>
    <w:qFormat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  <w:outlineLvl w:val="0"/>
    </w:pPr>
    <w:rPr>
      <w:b/>
      <w:bCs/>
      <w:caps/>
    </w:rPr>
  </w:style>
  <w:style w:type="paragraph" w:customStyle="1" w:styleId="Tpico11">
    <w:name w:val="Tópico 1.1"/>
    <w:basedOn w:val="Normal"/>
    <w:next w:val="Normal"/>
    <w:qFormat/>
    <w:pPr>
      <w:outlineLvl w:val="1"/>
    </w:pPr>
    <w:rPr>
      <w:b/>
      <w:bCs/>
    </w:rPr>
  </w:style>
  <w:style w:type="paragraph" w:styleId="Subttulo">
    <w:name w:val="Subtitle"/>
    <w:basedOn w:val="Normal"/>
    <w:qFormat/>
    <w:pPr>
      <w:jc w:val="center"/>
    </w:pPr>
    <w:rPr>
      <w:i/>
      <w:iCs/>
      <w:sz w:val="28"/>
      <w:szCs w:val="28"/>
    </w:rPr>
  </w:style>
  <w:style w:type="paragraph" w:styleId="Citao">
    <w:name w:val="Quote"/>
    <w:basedOn w:val="Normal"/>
    <w:qFormat/>
    <w:pPr>
      <w:spacing w:before="0" w:line="240" w:lineRule="auto"/>
      <w:ind w:left="2835" w:firstLine="0"/>
    </w:pPr>
    <w:rPr>
      <w:sz w:val="20"/>
    </w:rPr>
  </w:style>
  <w:style w:type="paragraph" w:customStyle="1" w:styleId="Tipodedocumento">
    <w:name w:val="Tipo de documento"/>
    <w:basedOn w:val="Normal"/>
    <w:next w:val="Normal"/>
    <w:qFormat/>
    <w:pPr>
      <w:ind w:firstLine="0"/>
      <w:jc w:val="center"/>
    </w:pPr>
    <w:rPr>
      <w:b/>
      <w:bCs/>
      <w:caps/>
    </w:rPr>
  </w:style>
  <w:style w:type="paragraph" w:customStyle="1" w:styleId="Ementa">
    <w:name w:val="Ementa"/>
    <w:basedOn w:val="Normal"/>
    <w:next w:val="Normal"/>
    <w:qFormat/>
    <w:pPr>
      <w:spacing w:before="0" w:line="240" w:lineRule="auto"/>
      <w:ind w:left="3402" w:firstLine="0"/>
    </w:pPr>
  </w:style>
  <w:style w:type="paragraph" w:customStyle="1" w:styleId="AoTutela">
    <w:name w:val="Ação Tutela"/>
    <w:basedOn w:val="Normal"/>
    <w:next w:val="Normal"/>
    <w:qFormat/>
    <w:pPr>
      <w:spacing w:before="0"/>
      <w:ind w:firstLine="0"/>
    </w:pPr>
    <w:rPr>
      <w:i/>
      <w:iCs/>
      <w:caps/>
      <w:sz w:val="22"/>
    </w:rPr>
  </w:style>
  <w:style w:type="paragraph" w:customStyle="1" w:styleId="Ofcio">
    <w:name w:val="Ofício"/>
    <w:basedOn w:val="Normal"/>
    <w:next w:val="Normal"/>
    <w:qFormat/>
    <w:pPr>
      <w:spacing w:before="0"/>
      <w:ind w:firstLine="0"/>
    </w:pPr>
    <w:rPr>
      <w:b/>
      <w:bCs/>
    </w:rPr>
  </w:style>
  <w:style w:type="paragraph" w:customStyle="1" w:styleId="Audincia">
    <w:name w:val="Audiência"/>
    <w:basedOn w:val="Normal"/>
    <w:qFormat/>
    <w:pPr>
      <w:tabs>
        <w:tab w:val="left" w:pos="1701"/>
      </w:tabs>
      <w:spacing w:before="0" w:line="240" w:lineRule="auto"/>
      <w:ind w:firstLine="0"/>
    </w:pPr>
  </w:style>
  <w:style w:type="paragraph" w:customStyle="1" w:styleId="Audinciacorpo">
    <w:name w:val="Audiência corpo"/>
    <w:basedOn w:val="Normal"/>
    <w:qFormat/>
    <w:pPr>
      <w:ind w:firstLine="0"/>
    </w:pPr>
  </w:style>
  <w:style w:type="paragraph" w:customStyle="1" w:styleId="Deferimento">
    <w:name w:val="Deferimento"/>
    <w:basedOn w:val="Normal"/>
    <w:qFormat/>
    <w:pPr>
      <w:spacing w:before="0" w:line="240" w:lineRule="auto"/>
    </w:pPr>
  </w:style>
  <w:style w:type="paragraph" w:customStyle="1" w:styleId="Pedido">
    <w:name w:val="Pedido"/>
    <w:basedOn w:val="Normal"/>
    <w:qFormat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</w:pPr>
  </w:style>
  <w:style w:type="paragraph" w:customStyle="1" w:styleId="Pontos">
    <w:name w:val="Pontos"/>
    <w:basedOn w:val="Normal"/>
    <w:qFormat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</w:pPr>
  </w:style>
  <w:style w:type="paragraph" w:customStyle="1" w:styleId="Qualificao">
    <w:name w:val="Qualificação"/>
    <w:basedOn w:val="Normal"/>
    <w:qFormat/>
    <w:pPr>
      <w:spacing w:before="0" w:line="240" w:lineRule="auto"/>
      <w:ind w:left="2268" w:firstLine="0"/>
    </w:pPr>
  </w:style>
  <w:style w:type="paragraph" w:customStyle="1" w:styleId="Testemunha">
    <w:name w:val="Testemunha"/>
    <w:basedOn w:val="Normal"/>
    <w:qFormat/>
    <w:pPr>
      <w:spacing w:line="240" w:lineRule="auto"/>
      <w:outlineLvl w:val="0"/>
    </w:pPr>
  </w:style>
  <w:style w:type="paragraph" w:customStyle="1" w:styleId="Roldetestemunhas">
    <w:name w:val="Rol de testemunhas"/>
    <w:basedOn w:val="Corpodetexto"/>
    <w:next w:val="Testemunha"/>
    <w:qFormat/>
    <w:pPr>
      <w:spacing w:line="240" w:lineRule="auto"/>
      <w:ind w:firstLine="0"/>
    </w:pPr>
    <w:rPr>
      <w:b/>
      <w:bCs/>
      <w:caps/>
    </w:rPr>
  </w:style>
  <w:style w:type="paragraph" w:customStyle="1" w:styleId="Validao">
    <w:name w:val="Validação"/>
    <w:basedOn w:val="Normal"/>
    <w:qFormat/>
    <w:pPr>
      <w:pBdr>
        <w:top w:val="single" w:sz="2" w:space="5" w:color="000001"/>
        <w:left w:val="single" w:sz="2" w:space="5" w:color="000001"/>
        <w:bottom w:val="single" w:sz="2" w:space="5" w:color="000001"/>
        <w:right w:val="single" w:sz="2" w:space="5" w:color="000001"/>
      </w:pBdr>
      <w:tabs>
        <w:tab w:val="left" w:pos="2835"/>
        <w:tab w:val="left" w:pos="5669"/>
      </w:tabs>
      <w:spacing w:before="0" w:line="240" w:lineRule="auto"/>
      <w:ind w:firstLine="0"/>
    </w:pPr>
    <w:rPr>
      <w:sz w:val="20"/>
    </w:rPr>
  </w:style>
  <w:style w:type="paragraph" w:customStyle="1" w:styleId="Assinaturaeletronica">
    <w:name w:val="Assinatura eletronica"/>
    <w:basedOn w:val="Normal"/>
    <w:qFormat/>
    <w:pPr>
      <w:spacing w:line="240" w:lineRule="auto"/>
      <w:ind w:firstLine="0"/>
      <w:jc w:val="center"/>
    </w:pPr>
    <w:rPr>
      <w:b/>
      <w:bCs/>
      <w:i/>
      <w:iCs/>
      <w:u w:val="single"/>
    </w:rPr>
  </w:style>
  <w:style w:type="paragraph" w:customStyle="1" w:styleId="Tpico11a">
    <w:name w:val="Tópico 1.1.a)"/>
    <w:basedOn w:val="Normal"/>
    <w:next w:val="Normal"/>
    <w:qFormat/>
    <w:pPr>
      <w:outlineLvl w:val="2"/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57E3E"/>
    <w:pPr>
      <w:spacing w:before="0" w:line="240" w:lineRule="auto"/>
    </w:pPr>
    <w:rPr>
      <w:rFonts w:ascii="Segoe UI" w:hAnsi="Segoe UI" w:cs="Segoe UI"/>
      <w:sz w:val="18"/>
      <w:szCs w:val="18"/>
    </w:rPr>
  </w:style>
  <w:style w:type="numbering" w:customStyle="1" w:styleId="Lista1">
    <w:name w:val="Lista 1"/>
    <w:qFormat/>
  </w:style>
  <w:style w:type="numbering" w:customStyle="1" w:styleId="Numerao1">
    <w:name w:val="Numeração 1"/>
    <w:qFormat/>
  </w:style>
  <w:style w:type="numbering" w:customStyle="1" w:styleId="Numerao2">
    <w:name w:val="Numeração 2"/>
    <w:qFormat/>
  </w:style>
  <w:style w:type="numbering" w:customStyle="1" w:styleId="Numerao3">
    <w:name w:val="Numeração 3"/>
    <w:qFormat/>
  </w:style>
  <w:style w:type="numbering" w:customStyle="1" w:styleId="Tpico">
    <w:name w:val="Tópico"/>
    <w:qFormat/>
  </w:style>
  <w:style w:type="numbering" w:customStyle="1" w:styleId="Pedido0">
    <w:name w:val="Pedido"/>
    <w:qFormat/>
  </w:style>
  <w:style w:type="numbering" w:customStyle="1" w:styleId="Seta">
    <w:name w:val="Seta"/>
    <w:qFormat/>
  </w:style>
  <w:style w:type="numbering" w:customStyle="1" w:styleId="Testemunha0">
    <w:name w:val="Testemunh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1846</TotalTime>
  <Pages>1</Pages>
  <Words>664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Cleocy Marques  da Silva</dc:creator>
  <dc:description/>
  <cp:lastModifiedBy>Cleocy Marques  da Silva</cp:lastModifiedBy>
  <cp:revision>54</cp:revision>
  <cp:lastPrinted>2023-07-18T10:19:00Z</cp:lastPrinted>
  <dcterms:created xsi:type="dcterms:W3CDTF">2022-09-01T19:29:00Z</dcterms:created>
  <dcterms:modified xsi:type="dcterms:W3CDTF">2024-06-04T16:15:00Z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